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5DA" w:rsidRPr="005A4C2B" w:rsidRDefault="006475DA" w:rsidP="006475DA">
      <w:pPr>
        <w:spacing w:after="0" w:line="240" w:lineRule="auto"/>
        <w:jc w:val="center"/>
        <w:rPr>
          <w:rFonts w:ascii="Corbel" w:hAnsi="Corbel"/>
          <w:bCs/>
          <w:i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6475DA" w:rsidRPr="005A4C2B" w:rsidRDefault="006475DA" w:rsidP="006475DA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6475DA" w:rsidRPr="005A4C2B" w:rsidRDefault="006475DA" w:rsidP="006475DA">
      <w:pPr>
        <w:spacing w:after="0" w:line="240" w:lineRule="auto"/>
        <w:rPr>
          <w:rFonts w:ascii="Corbel" w:hAnsi="Corbel"/>
          <w:sz w:val="21"/>
          <w:szCs w:val="21"/>
        </w:rPr>
      </w:pPr>
    </w:p>
    <w:p w:rsidR="006475DA" w:rsidRPr="005A4C2B" w:rsidRDefault="006475DA" w:rsidP="006475DA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6475DA" w:rsidRPr="005A4C2B" w:rsidTr="008121B6">
        <w:tc>
          <w:tcPr>
            <w:tcW w:w="2694" w:type="dxa"/>
            <w:vAlign w:val="center"/>
          </w:tcPr>
          <w:p w:rsidR="006475DA" w:rsidRPr="005A4C2B" w:rsidRDefault="006475DA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6475DA" w:rsidRPr="005A4C2B" w:rsidRDefault="006475DA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Standardy sprawozdawczości finansowej</w:t>
            </w:r>
          </w:p>
        </w:tc>
      </w:tr>
      <w:tr w:rsidR="006475DA" w:rsidRPr="005A4C2B" w:rsidTr="008121B6">
        <w:tc>
          <w:tcPr>
            <w:tcW w:w="2694" w:type="dxa"/>
            <w:vAlign w:val="center"/>
          </w:tcPr>
          <w:p w:rsidR="006475DA" w:rsidRPr="005A4C2B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6475DA" w:rsidRPr="005A4C2B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>/II/B.3</w:t>
            </w:r>
          </w:p>
        </w:tc>
      </w:tr>
      <w:tr w:rsidR="006475DA" w:rsidRPr="005A4C2B" w:rsidTr="008121B6">
        <w:tc>
          <w:tcPr>
            <w:tcW w:w="2694" w:type="dxa"/>
            <w:vAlign w:val="center"/>
          </w:tcPr>
          <w:p w:rsidR="006475DA" w:rsidRPr="005A4C2B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6475DA" w:rsidRPr="005A4C2B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6475DA" w:rsidRPr="005A4C2B" w:rsidTr="008121B6">
        <w:tc>
          <w:tcPr>
            <w:tcW w:w="2694" w:type="dxa"/>
            <w:vAlign w:val="center"/>
          </w:tcPr>
          <w:p w:rsidR="006475DA" w:rsidRPr="005A4C2B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6475DA" w:rsidRPr="005A4C2B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Finansów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 i Rachunkowości</w:t>
            </w:r>
          </w:p>
        </w:tc>
      </w:tr>
      <w:tr w:rsidR="006475DA" w:rsidRPr="005A4C2B" w:rsidTr="008121B6">
        <w:tc>
          <w:tcPr>
            <w:tcW w:w="2694" w:type="dxa"/>
            <w:vAlign w:val="center"/>
          </w:tcPr>
          <w:p w:rsidR="006475DA" w:rsidRPr="005A4C2B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6475DA" w:rsidRPr="005A4C2B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6475DA" w:rsidRPr="005A4C2B" w:rsidTr="008121B6">
        <w:tc>
          <w:tcPr>
            <w:tcW w:w="2694" w:type="dxa"/>
            <w:vAlign w:val="center"/>
          </w:tcPr>
          <w:p w:rsidR="006475DA" w:rsidRPr="005A4C2B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6475DA" w:rsidRPr="005A4C2B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6475DA" w:rsidRPr="005A4C2B" w:rsidTr="008121B6">
        <w:tc>
          <w:tcPr>
            <w:tcW w:w="2694" w:type="dxa"/>
            <w:vAlign w:val="center"/>
          </w:tcPr>
          <w:p w:rsidR="006475DA" w:rsidRPr="005A4C2B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6475DA" w:rsidRPr="005A4C2B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6475DA" w:rsidRPr="005A4C2B" w:rsidTr="008121B6">
        <w:tc>
          <w:tcPr>
            <w:tcW w:w="2694" w:type="dxa"/>
            <w:vAlign w:val="center"/>
          </w:tcPr>
          <w:p w:rsidR="006475DA" w:rsidRPr="005A4C2B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6475DA" w:rsidRPr="005A4C2B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6475DA" w:rsidRPr="005A4C2B" w:rsidTr="008121B6">
        <w:tc>
          <w:tcPr>
            <w:tcW w:w="2694" w:type="dxa"/>
            <w:vAlign w:val="center"/>
          </w:tcPr>
          <w:p w:rsidR="006475DA" w:rsidRPr="005A4C2B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6475DA" w:rsidRPr="005A4C2B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I/2</w:t>
            </w:r>
          </w:p>
        </w:tc>
      </w:tr>
      <w:tr w:rsidR="006475DA" w:rsidRPr="005A4C2B" w:rsidTr="008121B6">
        <w:tc>
          <w:tcPr>
            <w:tcW w:w="2694" w:type="dxa"/>
            <w:vAlign w:val="center"/>
          </w:tcPr>
          <w:p w:rsidR="006475DA" w:rsidRPr="005A4C2B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6475DA" w:rsidRPr="005A4C2B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kierunkowy </w:t>
            </w:r>
          </w:p>
        </w:tc>
      </w:tr>
      <w:tr w:rsidR="006475DA" w:rsidRPr="005A4C2B" w:rsidTr="008121B6">
        <w:tc>
          <w:tcPr>
            <w:tcW w:w="2694" w:type="dxa"/>
            <w:vAlign w:val="center"/>
          </w:tcPr>
          <w:p w:rsidR="006475DA" w:rsidRPr="005A4C2B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6475DA" w:rsidRPr="005A4C2B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6475DA" w:rsidRPr="005A4C2B" w:rsidTr="008121B6">
        <w:tc>
          <w:tcPr>
            <w:tcW w:w="2694" w:type="dxa"/>
            <w:vAlign w:val="center"/>
          </w:tcPr>
          <w:p w:rsidR="006475DA" w:rsidRPr="005A4C2B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6475DA" w:rsidRPr="005A4C2B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 Renata 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Nesterowicz</w:t>
            </w:r>
            <w:proofErr w:type="spellEnd"/>
          </w:p>
        </w:tc>
      </w:tr>
      <w:tr w:rsidR="006475DA" w:rsidRPr="005A4C2B" w:rsidTr="008121B6">
        <w:tc>
          <w:tcPr>
            <w:tcW w:w="2694" w:type="dxa"/>
            <w:vAlign w:val="center"/>
          </w:tcPr>
          <w:p w:rsidR="006475DA" w:rsidRPr="005A4C2B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6475DA" w:rsidRPr="005A4C2B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 Renata 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Nesterowicz</w:t>
            </w:r>
            <w:proofErr w:type="spellEnd"/>
          </w:p>
        </w:tc>
      </w:tr>
    </w:tbl>
    <w:p w:rsidR="006475DA" w:rsidRPr="005A4C2B" w:rsidRDefault="006475DA" w:rsidP="006475DA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6475DA" w:rsidRPr="005A4C2B" w:rsidRDefault="006475DA" w:rsidP="006475DA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6475DA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DA" w:rsidRPr="005A4C2B" w:rsidRDefault="006475DA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6475DA" w:rsidRPr="005A4C2B" w:rsidRDefault="006475DA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5DA" w:rsidRPr="005A4C2B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5DA" w:rsidRPr="005A4C2B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5DA" w:rsidRPr="005A4C2B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5DA" w:rsidRPr="005A4C2B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DA" w:rsidRPr="005A4C2B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5DA" w:rsidRPr="005A4C2B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5DA" w:rsidRPr="005A4C2B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5DA" w:rsidRPr="005A4C2B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5DA" w:rsidRPr="005A4C2B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6475DA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DA" w:rsidRPr="005A4C2B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DA" w:rsidRPr="005A4C2B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DA" w:rsidRPr="005A4C2B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DA" w:rsidRPr="005A4C2B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DA" w:rsidRPr="005A4C2B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DA" w:rsidRPr="005A4C2B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DA" w:rsidRPr="005A4C2B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DA" w:rsidRPr="005A4C2B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DA" w:rsidRPr="005A4C2B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DA" w:rsidRPr="005A4C2B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6475DA" w:rsidRPr="005A4C2B" w:rsidRDefault="006475DA" w:rsidP="006475DA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6475DA" w:rsidRPr="005A4C2B" w:rsidRDefault="006475DA" w:rsidP="006475DA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6475DA" w:rsidRPr="005A4C2B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6475DA" w:rsidRPr="005A4C2B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6475DA" w:rsidRPr="005A4C2B" w:rsidRDefault="006475DA" w:rsidP="006475DA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6475DA" w:rsidRPr="005A4C2B" w:rsidRDefault="006475DA" w:rsidP="006475DA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6475DA" w:rsidRPr="005A4C2B" w:rsidRDefault="006475DA" w:rsidP="006475DA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6475DA" w:rsidRPr="005A4C2B" w:rsidRDefault="006475DA" w:rsidP="006475DA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6475DA" w:rsidRPr="005A4C2B" w:rsidRDefault="006475DA" w:rsidP="006475DA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475DA" w:rsidRPr="005A4C2B" w:rsidTr="008121B6">
        <w:tc>
          <w:tcPr>
            <w:tcW w:w="9670" w:type="dxa"/>
          </w:tcPr>
          <w:p w:rsidR="006475DA" w:rsidRPr="005A4C2B" w:rsidRDefault="006475DA" w:rsidP="008121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z rachunkowości. Ponadto wymagana jest znajomość aktualnych wydarzeń ze sfery działalności jednostek gospodarczych</w:t>
            </w:r>
          </w:p>
        </w:tc>
      </w:tr>
    </w:tbl>
    <w:p w:rsidR="006475DA" w:rsidRPr="005A4C2B" w:rsidRDefault="006475DA" w:rsidP="006475DA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6475DA" w:rsidRPr="005A4C2B" w:rsidRDefault="006475DA" w:rsidP="006475DA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6475DA" w:rsidRPr="005A4C2B" w:rsidRDefault="006475DA" w:rsidP="006475DA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6475DA" w:rsidRPr="005A4C2B" w:rsidTr="008121B6">
        <w:tc>
          <w:tcPr>
            <w:tcW w:w="851" w:type="dxa"/>
            <w:vAlign w:val="center"/>
          </w:tcPr>
          <w:p w:rsidR="006475DA" w:rsidRPr="005A4C2B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475DA" w:rsidRPr="005A4C2B" w:rsidRDefault="006475DA" w:rsidP="008121B6">
            <w:pPr>
              <w:spacing w:after="0" w:line="240" w:lineRule="auto"/>
              <w:ind w:left="-32" w:hanging="33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Zapoznanie studentów z</w:t>
            </w:r>
            <w:r w:rsidRPr="005A4C2B">
              <w:rPr>
                <w:rFonts w:ascii="Corbel" w:hAnsi="Corbel" w:cs="Calibri"/>
                <w:sz w:val="21"/>
                <w:szCs w:val="21"/>
              </w:rPr>
              <w:t xml:space="preserve"> zasadami wyceny bilansowej aktywów i pasywów          jednostki gospodarczej z uwzględnieniem wpływu wyceny na wynik finansowy, przedstawienie reguł założeń sprawozdawczości finansowej wg uznanych standardów UE oraz narzędzi oceny kondycji firmy.</w:t>
            </w:r>
          </w:p>
        </w:tc>
      </w:tr>
      <w:tr w:rsidR="006475DA" w:rsidRPr="005A4C2B" w:rsidTr="008121B6">
        <w:tc>
          <w:tcPr>
            <w:tcW w:w="851" w:type="dxa"/>
            <w:vAlign w:val="center"/>
          </w:tcPr>
          <w:p w:rsidR="006475DA" w:rsidRPr="005A4C2B" w:rsidRDefault="006475DA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6475DA" w:rsidRPr="005A4C2B" w:rsidRDefault="006475DA" w:rsidP="008121B6">
            <w:pPr>
              <w:spacing w:after="0" w:line="240" w:lineRule="auto"/>
              <w:rPr>
                <w:rFonts w:ascii="Corbel" w:hAnsi="Corbel" w:cs="Calibri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Wyjaś</w:t>
            </w:r>
            <w:r w:rsidRPr="005A4C2B">
              <w:rPr>
                <w:rFonts w:ascii="Corbel" w:hAnsi="Corbel" w:cs="Calibri"/>
                <w:sz w:val="21"/>
                <w:szCs w:val="21"/>
              </w:rPr>
              <w:t>nienie na czym polegają procedury i tryb sporządzania sprawozdań finansowych, wymogi formalne sprawozdawczości finansowej według krajowego prawa bilansowego oraz międzynarodowych standardów.</w:t>
            </w:r>
          </w:p>
        </w:tc>
      </w:tr>
      <w:tr w:rsidR="006475DA" w:rsidRPr="005A4C2B" w:rsidTr="008121B6">
        <w:tc>
          <w:tcPr>
            <w:tcW w:w="851" w:type="dxa"/>
            <w:vAlign w:val="center"/>
          </w:tcPr>
          <w:p w:rsidR="006475DA" w:rsidRPr="005A4C2B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6475DA" w:rsidRPr="005A4C2B" w:rsidRDefault="006475DA" w:rsidP="008121B6">
            <w:pPr>
              <w:pStyle w:val="Tekstpodstawowy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Wypracowanie umiejętności </w:t>
            </w:r>
            <w:r w:rsidRPr="005A4C2B">
              <w:rPr>
                <w:rFonts w:ascii="Corbel" w:hAnsi="Corbel" w:cs="Calibri"/>
                <w:sz w:val="21"/>
                <w:szCs w:val="21"/>
                <w:lang w:eastAsia="pl-PL"/>
              </w:rPr>
              <w:t xml:space="preserve">wykorzystania poznanych zasad ujęcia aktywów i pasywów jednostki w sprawozdaniu finansowym </w:t>
            </w:r>
            <w:r w:rsidRPr="005A4C2B">
              <w:rPr>
                <w:rFonts w:ascii="Corbel" w:hAnsi="Corbel" w:cs="Calibri"/>
                <w:sz w:val="21"/>
                <w:szCs w:val="21"/>
              </w:rPr>
              <w:t xml:space="preserve">interpretowanie wskaźników wstępnej analizy </w:t>
            </w:r>
            <w:r w:rsidRPr="005A4C2B">
              <w:rPr>
                <w:rFonts w:ascii="Corbel" w:hAnsi="Corbel" w:cs="Calibri"/>
                <w:sz w:val="21"/>
                <w:szCs w:val="21"/>
              </w:rPr>
              <w:lastRenderedPageBreak/>
              <w:t>sprawozdań finansowych jednostki gospodarczej: bilansu, rachunku zysków i strat, przepływów pieniężnych, rachunku zmian w kapitale własnym.</w:t>
            </w:r>
          </w:p>
        </w:tc>
      </w:tr>
      <w:tr w:rsidR="006475DA" w:rsidRPr="005A4C2B" w:rsidTr="008121B6">
        <w:tc>
          <w:tcPr>
            <w:tcW w:w="851" w:type="dxa"/>
            <w:vAlign w:val="center"/>
          </w:tcPr>
          <w:p w:rsidR="006475DA" w:rsidRPr="005A4C2B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lastRenderedPageBreak/>
              <w:t>C4</w:t>
            </w:r>
          </w:p>
        </w:tc>
        <w:tc>
          <w:tcPr>
            <w:tcW w:w="8819" w:type="dxa"/>
            <w:vAlign w:val="center"/>
          </w:tcPr>
          <w:p w:rsidR="006475DA" w:rsidRPr="005A4C2B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Motywowanie do formułowania własnych ocen, poglądów i  rozwiązań zgodnych z określonych przepisami prawa i ustawy o rachunkowości.</w:t>
            </w:r>
          </w:p>
        </w:tc>
      </w:tr>
    </w:tbl>
    <w:p w:rsidR="006475DA" w:rsidRDefault="006475DA" w:rsidP="006475DA">
      <w:pPr>
        <w:spacing w:after="0" w:line="240" w:lineRule="auto"/>
        <w:ind w:left="426"/>
        <w:rPr>
          <w:rFonts w:ascii="Corbel" w:hAnsi="Corbel"/>
          <w:b/>
          <w:sz w:val="21"/>
          <w:szCs w:val="21"/>
        </w:rPr>
      </w:pPr>
    </w:p>
    <w:p w:rsidR="006475DA" w:rsidRPr="005A4C2B" w:rsidRDefault="006475DA" w:rsidP="006475DA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7"/>
        <w:gridCol w:w="5693"/>
        <w:gridCol w:w="1830"/>
      </w:tblGrid>
      <w:tr w:rsidR="006475DA" w:rsidRPr="005A4C2B" w:rsidTr="008121B6">
        <w:tc>
          <w:tcPr>
            <w:tcW w:w="1701" w:type="dxa"/>
            <w:vAlign w:val="center"/>
          </w:tcPr>
          <w:p w:rsidR="006475DA" w:rsidRPr="005A4C2B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6475DA" w:rsidRPr="005A4C2B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6475DA" w:rsidRPr="005A4C2B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6475DA" w:rsidRPr="005A4C2B" w:rsidTr="008121B6">
        <w:tc>
          <w:tcPr>
            <w:tcW w:w="1701" w:type="dxa"/>
          </w:tcPr>
          <w:p w:rsidR="006475DA" w:rsidRPr="005A4C2B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6475DA" w:rsidRPr="005A4C2B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Zna elementy sprawozdania finansowego jednostki według obowiązujących standardów (bilans, rachunek zysków i strat, rachunek przepływów środków pieniężnych) oraz zasady wyceny bilansowej.</w:t>
            </w:r>
          </w:p>
        </w:tc>
        <w:tc>
          <w:tcPr>
            <w:tcW w:w="1873" w:type="dxa"/>
          </w:tcPr>
          <w:p w:rsidR="006475DA" w:rsidRPr="005A4C2B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6475DA" w:rsidRPr="005A4C2B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K_W10</w:t>
            </w:r>
          </w:p>
          <w:p w:rsidR="006475DA" w:rsidRPr="005A4C2B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K_W11</w:t>
            </w:r>
          </w:p>
          <w:p w:rsidR="006475DA" w:rsidRPr="005A4C2B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6475DA" w:rsidRPr="005A4C2B" w:rsidTr="008121B6">
        <w:tc>
          <w:tcPr>
            <w:tcW w:w="1701" w:type="dxa"/>
          </w:tcPr>
          <w:p w:rsidR="006475DA" w:rsidRPr="005A4C2B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6475DA" w:rsidRPr="005A4C2B" w:rsidRDefault="006475DA" w:rsidP="008121B6">
            <w:pPr>
              <w:spacing w:after="0" w:line="240" w:lineRule="auto"/>
              <w:rPr>
                <w:rFonts w:ascii="Corbel" w:hAnsi="Corbel" w:cs="Calibri"/>
                <w:sz w:val="21"/>
                <w:szCs w:val="21"/>
              </w:rPr>
            </w:pPr>
            <w:r w:rsidRPr="005A4C2B">
              <w:rPr>
                <w:rFonts w:ascii="Corbel" w:hAnsi="Corbel" w:cs="Calibri"/>
                <w:sz w:val="21"/>
                <w:szCs w:val="21"/>
              </w:rPr>
              <w:t>Objaśnia na czym polegają procedury i tryb sporządzania sprawozdań finansowych, wymogi formalne sprawozdawczości finansowej według krajowego prawa bilansowego oraz międzynarodowych standardów.</w:t>
            </w:r>
          </w:p>
        </w:tc>
        <w:tc>
          <w:tcPr>
            <w:tcW w:w="1873" w:type="dxa"/>
          </w:tcPr>
          <w:p w:rsidR="006475DA" w:rsidRPr="005A4C2B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6475DA" w:rsidRPr="005A4C2B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  <w:p w:rsidR="006475DA" w:rsidRPr="005A4C2B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K_W10</w:t>
            </w:r>
          </w:p>
          <w:p w:rsidR="006475DA" w:rsidRPr="005A4C2B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K_W11</w:t>
            </w:r>
          </w:p>
        </w:tc>
      </w:tr>
      <w:tr w:rsidR="006475DA" w:rsidRPr="005A4C2B" w:rsidTr="008121B6">
        <w:tc>
          <w:tcPr>
            <w:tcW w:w="1701" w:type="dxa"/>
          </w:tcPr>
          <w:p w:rsidR="006475DA" w:rsidRPr="005A4C2B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6475DA" w:rsidRPr="005A4C2B" w:rsidRDefault="006475DA" w:rsidP="008121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</w:rPr>
              <w:t>Potrafi</w:t>
            </w:r>
            <w:r w:rsidRPr="005A4C2B">
              <w:rPr>
                <w:rFonts w:ascii="Corbel" w:hAnsi="Corbel" w:cs="Calibri"/>
                <w:sz w:val="21"/>
                <w:szCs w:val="21"/>
                <w:lang w:eastAsia="pl-PL"/>
              </w:rPr>
              <w:t xml:space="preserve"> wykorzystać poznane standardy ujęcia aktywów i pasywów jednostki w sprawozdaniu finansowym.</w:t>
            </w:r>
          </w:p>
        </w:tc>
        <w:tc>
          <w:tcPr>
            <w:tcW w:w="1873" w:type="dxa"/>
          </w:tcPr>
          <w:p w:rsidR="006475DA" w:rsidRPr="005A4C2B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6475DA" w:rsidRPr="005A4C2B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6475DA" w:rsidRPr="005A4C2B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K_U07</w:t>
            </w:r>
          </w:p>
          <w:p w:rsidR="006475DA" w:rsidRPr="005A4C2B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</w:tc>
      </w:tr>
      <w:tr w:rsidR="006475DA" w:rsidRPr="005A4C2B" w:rsidTr="008121B6">
        <w:tc>
          <w:tcPr>
            <w:tcW w:w="1701" w:type="dxa"/>
          </w:tcPr>
          <w:p w:rsidR="006475DA" w:rsidRPr="005A4C2B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6475DA" w:rsidRPr="005A4C2B" w:rsidRDefault="006475DA" w:rsidP="008121B6">
            <w:pPr>
              <w:spacing w:after="0" w:line="240" w:lineRule="auto"/>
              <w:rPr>
                <w:rFonts w:ascii="Corbel" w:hAnsi="Corbel" w:cs="Calibri"/>
                <w:sz w:val="21"/>
                <w:szCs w:val="21"/>
              </w:rPr>
            </w:pPr>
            <w:r w:rsidRPr="005A4C2B">
              <w:rPr>
                <w:rFonts w:ascii="Corbel" w:hAnsi="Corbel" w:cs="Calibri"/>
                <w:sz w:val="21"/>
                <w:szCs w:val="21"/>
              </w:rPr>
              <w:t>Samodzielnie interpretuje wskaźniki wstępnej analizy sprawozdań finansowych jednostki gospodarczej: bilansu, rachunku zysków i strat.</w:t>
            </w:r>
          </w:p>
        </w:tc>
        <w:tc>
          <w:tcPr>
            <w:tcW w:w="1873" w:type="dxa"/>
          </w:tcPr>
          <w:p w:rsidR="006475DA" w:rsidRPr="005A4C2B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6475DA" w:rsidRPr="005A4C2B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  <w:p w:rsidR="006475DA" w:rsidRPr="005A4C2B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K_K06</w:t>
            </w:r>
          </w:p>
        </w:tc>
      </w:tr>
    </w:tbl>
    <w:p w:rsidR="006475DA" w:rsidRPr="005A4C2B" w:rsidRDefault="006475DA" w:rsidP="006475DA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6475DA" w:rsidRPr="005A4C2B" w:rsidRDefault="006475DA" w:rsidP="006475DA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6475DA" w:rsidRPr="005A4C2B" w:rsidRDefault="006475DA" w:rsidP="006475DA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475DA" w:rsidRPr="005A4C2B" w:rsidTr="008121B6">
        <w:tc>
          <w:tcPr>
            <w:tcW w:w="9639" w:type="dxa"/>
          </w:tcPr>
          <w:p w:rsidR="006475DA" w:rsidRPr="005A4C2B" w:rsidRDefault="006475DA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6475DA" w:rsidRPr="005A4C2B" w:rsidTr="008121B6">
        <w:tc>
          <w:tcPr>
            <w:tcW w:w="9639" w:type="dxa"/>
          </w:tcPr>
          <w:p w:rsidR="006475DA" w:rsidRPr="005A4C2B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1"/>
                <w:szCs w:val="21"/>
                <w:lang w:eastAsia="pl-PL"/>
              </w:rPr>
            </w:pPr>
            <w:r w:rsidRPr="005A4C2B">
              <w:rPr>
                <w:rFonts w:ascii="Corbel" w:hAnsi="Corbel" w:cs="Calibri"/>
                <w:sz w:val="21"/>
                <w:szCs w:val="21"/>
                <w:lang w:eastAsia="pl-PL"/>
              </w:rPr>
              <w:t>Omówienie podstawowych elementów jednostkowego sprawozdania finansowego jednostki. Nadrzędne metody i zasady rachunkowości –</w:t>
            </w:r>
            <w:proofErr w:type="spellStart"/>
            <w:r w:rsidRPr="005A4C2B">
              <w:rPr>
                <w:rFonts w:ascii="Corbel" w:hAnsi="Corbel" w:cs="Calibri"/>
                <w:sz w:val="21"/>
                <w:szCs w:val="21"/>
                <w:lang w:eastAsia="pl-PL"/>
              </w:rPr>
              <w:t>MSR,MSSF</w:t>
            </w:r>
            <w:proofErr w:type="spellEnd"/>
            <w:r w:rsidRPr="005A4C2B">
              <w:rPr>
                <w:rFonts w:ascii="Corbel" w:hAnsi="Corbel" w:cs="Calibri"/>
                <w:sz w:val="21"/>
                <w:szCs w:val="21"/>
                <w:lang w:eastAsia="pl-PL"/>
              </w:rPr>
              <w:t>. Układ i metody sporządzania bilansu, polityka bilansowa przedsiębiorstwa.</w:t>
            </w:r>
          </w:p>
        </w:tc>
      </w:tr>
      <w:tr w:rsidR="006475DA" w:rsidRPr="005A4C2B" w:rsidTr="008121B6">
        <w:tc>
          <w:tcPr>
            <w:tcW w:w="9639" w:type="dxa"/>
          </w:tcPr>
          <w:p w:rsidR="006475DA" w:rsidRPr="005A4C2B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1"/>
                <w:szCs w:val="21"/>
                <w:lang w:eastAsia="pl-PL"/>
              </w:rPr>
            </w:pPr>
            <w:r w:rsidRPr="005A4C2B">
              <w:rPr>
                <w:rFonts w:ascii="Corbel" w:hAnsi="Corbel" w:cs="Calibri"/>
                <w:sz w:val="21"/>
                <w:szCs w:val="21"/>
                <w:lang w:eastAsia="pl-PL"/>
              </w:rPr>
              <w:t xml:space="preserve">Zasady wyceny bilansowej składników aktywów i pasywów z uwzględnieniem trwałej i przejściowej utraty wartości aktywów jednostki gospodarczej według krajowych standardów rachunkowości. </w:t>
            </w:r>
          </w:p>
        </w:tc>
      </w:tr>
      <w:tr w:rsidR="006475DA" w:rsidRPr="005A4C2B" w:rsidTr="008121B6">
        <w:tc>
          <w:tcPr>
            <w:tcW w:w="9639" w:type="dxa"/>
          </w:tcPr>
          <w:p w:rsidR="006475DA" w:rsidRPr="005A4C2B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1"/>
                <w:szCs w:val="21"/>
                <w:lang w:eastAsia="pl-PL"/>
              </w:rPr>
            </w:pPr>
            <w:r w:rsidRPr="005A4C2B">
              <w:rPr>
                <w:rFonts w:ascii="Corbel" w:hAnsi="Corbel" w:cs="Calibri"/>
                <w:sz w:val="21"/>
                <w:szCs w:val="21"/>
                <w:lang w:eastAsia="pl-PL"/>
              </w:rPr>
              <w:t xml:space="preserve">Zasady ujęcia aktywów i pasywów jednostki w sprawozdaniu finansowym.  Wpływ wyceny bilansowej na wynik finansowy podmiotu. </w:t>
            </w:r>
          </w:p>
        </w:tc>
      </w:tr>
      <w:tr w:rsidR="006475DA" w:rsidRPr="005A4C2B" w:rsidTr="008121B6">
        <w:tc>
          <w:tcPr>
            <w:tcW w:w="9639" w:type="dxa"/>
          </w:tcPr>
          <w:p w:rsidR="006475DA" w:rsidRPr="005A4C2B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1"/>
                <w:szCs w:val="21"/>
                <w:lang w:eastAsia="pl-PL"/>
              </w:rPr>
            </w:pPr>
            <w:r w:rsidRPr="005A4C2B">
              <w:rPr>
                <w:rFonts w:ascii="Corbel" w:hAnsi="Corbel" w:cs="Calibri"/>
                <w:sz w:val="21"/>
                <w:szCs w:val="21"/>
                <w:lang w:eastAsia="pl-PL"/>
              </w:rPr>
              <w:t>Układ i warianty rachunku zysków i strat, zasady sporządzania i wyceny wyników</w:t>
            </w:r>
          </w:p>
          <w:p w:rsidR="006475DA" w:rsidRPr="005A4C2B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1"/>
                <w:szCs w:val="21"/>
                <w:lang w:eastAsia="pl-PL"/>
              </w:rPr>
            </w:pPr>
            <w:r w:rsidRPr="005A4C2B">
              <w:rPr>
                <w:rFonts w:ascii="Corbel" w:hAnsi="Corbel" w:cs="Calibri"/>
                <w:sz w:val="21"/>
                <w:szCs w:val="21"/>
                <w:lang w:eastAsia="pl-PL"/>
              </w:rPr>
              <w:t>Informacja dodatkowa oraz dodatkowe informacje i objaśnienia do sprawozdań. Rachunek przepływów pieniężnych- metoda pośrednia i bezpośrednia. Sporządzanie i interpretacja.</w:t>
            </w:r>
          </w:p>
        </w:tc>
      </w:tr>
      <w:tr w:rsidR="006475DA" w:rsidRPr="005A4C2B" w:rsidTr="008121B6">
        <w:tc>
          <w:tcPr>
            <w:tcW w:w="9639" w:type="dxa"/>
            <w:vAlign w:val="center"/>
          </w:tcPr>
          <w:p w:rsidR="006475DA" w:rsidRPr="005A4C2B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1"/>
                <w:szCs w:val="21"/>
                <w:lang w:eastAsia="pl-PL"/>
              </w:rPr>
            </w:pPr>
            <w:r w:rsidRPr="005A4C2B">
              <w:rPr>
                <w:rFonts w:ascii="Corbel" w:hAnsi="Corbel" w:cs="Calibri"/>
                <w:sz w:val="21"/>
                <w:szCs w:val="21"/>
                <w:lang w:eastAsia="pl-PL"/>
              </w:rPr>
              <w:t xml:space="preserve">Ujęcie przychodów. </w:t>
            </w:r>
          </w:p>
          <w:p w:rsidR="006475DA" w:rsidRPr="005A4C2B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1"/>
                <w:szCs w:val="21"/>
                <w:lang w:eastAsia="pl-PL"/>
              </w:rPr>
            </w:pPr>
            <w:r w:rsidRPr="005A4C2B">
              <w:rPr>
                <w:rFonts w:ascii="Corbel" w:hAnsi="Corbel" w:cs="Calibri"/>
                <w:sz w:val="21"/>
                <w:szCs w:val="21"/>
                <w:lang w:eastAsia="pl-PL"/>
              </w:rPr>
              <w:t>Zasady ustalania przychodów i kosztów według uregulowań krajowych. Wynik finansowy według prawa bilansowego i podatkowego. Aktywa i zobowiązania z tytułu podatku dochodowego.</w:t>
            </w:r>
          </w:p>
        </w:tc>
      </w:tr>
      <w:tr w:rsidR="006475DA" w:rsidRPr="005A4C2B" w:rsidTr="008121B6">
        <w:tc>
          <w:tcPr>
            <w:tcW w:w="9639" w:type="dxa"/>
          </w:tcPr>
          <w:p w:rsidR="006475DA" w:rsidRPr="005A4C2B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1"/>
                <w:szCs w:val="21"/>
                <w:lang w:eastAsia="pl-PL"/>
              </w:rPr>
            </w:pPr>
            <w:r w:rsidRPr="005A4C2B">
              <w:rPr>
                <w:rFonts w:ascii="Corbel" w:hAnsi="Corbel" w:cs="Calibri"/>
                <w:sz w:val="21"/>
                <w:szCs w:val="21"/>
                <w:lang w:eastAsia="pl-PL"/>
              </w:rPr>
              <w:t xml:space="preserve">Prezentacja kapitałów własnych oraz zobowiązań w sprawozdaniach finansowych. Tworzenie rezerw majątkowych i kapitałowych. Zestawienie zmian w kapitale własnym i jego analiza. </w:t>
            </w:r>
          </w:p>
        </w:tc>
      </w:tr>
      <w:tr w:rsidR="006475DA" w:rsidRPr="005A4C2B" w:rsidTr="008121B6">
        <w:tc>
          <w:tcPr>
            <w:tcW w:w="9639" w:type="dxa"/>
          </w:tcPr>
          <w:p w:rsidR="006475DA" w:rsidRPr="005A4C2B" w:rsidRDefault="006475DA" w:rsidP="008121B6">
            <w:pPr>
              <w:pStyle w:val="Tekstpodstawowy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alibri"/>
                <w:sz w:val="21"/>
                <w:szCs w:val="21"/>
                <w:lang w:eastAsia="pl-PL"/>
              </w:rPr>
              <w:t>Metodyka przygotowywania informacji oraz podstawowych danych zawartych w sprawozdaniu     finansowym. Kontrola poprawności sporządzenia sprawozdań finansowych. Wstępna analiza sprawozdań finansowych jednostki gospodarczej wg obowiązujących standardów.</w:t>
            </w:r>
          </w:p>
        </w:tc>
      </w:tr>
    </w:tbl>
    <w:p w:rsidR="006475DA" w:rsidRPr="005A4C2B" w:rsidRDefault="006475DA" w:rsidP="006475DA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6475DA" w:rsidRPr="005A4C2B" w:rsidRDefault="006475DA" w:rsidP="006475D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6475DA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Wykład z prezentacją multimedialną, rozwiązywanie przykładów, interpretacja wyników analiz sprawozdań finansowych.</w:t>
      </w:r>
    </w:p>
    <w:p w:rsidR="006475DA" w:rsidRPr="005A4C2B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475DA" w:rsidRPr="005A4C2B" w:rsidRDefault="006475DA" w:rsidP="006475DA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6475DA" w:rsidRPr="005A4C2B" w:rsidRDefault="006475DA" w:rsidP="006475D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lastRenderedPageBreak/>
        <w:t xml:space="preserve">4. METODY I KRYTERIA OCENY </w:t>
      </w:r>
    </w:p>
    <w:p w:rsidR="006475DA" w:rsidRPr="005A4C2B" w:rsidRDefault="006475DA" w:rsidP="006475DA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0"/>
        <w:gridCol w:w="5330"/>
        <w:gridCol w:w="2080"/>
      </w:tblGrid>
      <w:tr w:rsidR="006475DA" w:rsidRPr="005A4C2B" w:rsidTr="008121B6">
        <w:tc>
          <w:tcPr>
            <w:tcW w:w="1843" w:type="dxa"/>
            <w:vAlign w:val="center"/>
          </w:tcPr>
          <w:p w:rsidR="006475DA" w:rsidRPr="005A4C2B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6475DA" w:rsidRPr="005A4C2B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6475DA" w:rsidRPr="005A4C2B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475DA" w:rsidRPr="005A4C2B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6475DA" w:rsidRPr="005A4C2B" w:rsidTr="008121B6">
        <w:tc>
          <w:tcPr>
            <w:tcW w:w="1843" w:type="dxa"/>
          </w:tcPr>
          <w:p w:rsidR="006475DA" w:rsidRPr="005A4C2B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6475DA" w:rsidRPr="005A4C2B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egzamin pisemny, obserwacja w trakcie zajęć</w:t>
            </w:r>
          </w:p>
        </w:tc>
        <w:tc>
          <w:tcPr>
            <w:tcW w:w="2126" w:type="dxa"/>
          </w:tcPr>
          <w:p w:rsidR="006475DA" w:rsidRPr="005A4C2B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6475DA" w:rsidRPr="005A4C2B" w:rsidTr="008121B6">
        <w:tc>
          <w:tcPr>
            <w:tcW w:w="1843" w:type="dxa"/>
          </w:tcPr>
          <w:p w:rsidR="006475DA" w:rsidRPr="005A4C2B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6475DA" w:rsidRPr="005A4C2B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egzamin pisemny, obserwacja w trakcie zajęć</w:t>
            </w:r>
          </w:p>
        </w:tc>
        <w:tc>
          <w:tcPr>
            <w:tcW w:w="2126" w:type="dxa"/>
          </w:tcPr>
          <w:p w:rsidR="006475DA" w:rsidRPr="005A4C2B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6475DA" w:rsidRPr="005A4C2B" w:rsidTr="008121B6">
        <w:tc>
          <w:tcPr>
            <w:tcW w:w="1843" w:type="dxa"/>
          </w:tcPr>
          <w:p w:rsidR="006475DA" w:rsidRPr="005A4C2B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6475DA" w:rsidRPr="005A4C2B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egzamin pisemny</w:t>
            </w:r>
          </w:p>
        </w:tc>
        <w:tc>
          <w:tcPr>
            <w:tcW w:w="2126" w:type="dxa"/>
          </w:tcPr>
          <w:p w:rsidR="006475DA" w:rsidRPr="005A4C2B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6475DA" w:rsidRPr="005A4C2B" w:rsidTr="008121B6">
        <w:tc>
          <w:tcPr>
            <w:tcW w:w="1843" w:type="dxa"/>
          </w:tcPr>
          <w:p w:rsidR="006475DA" w:rsidRPr="005A4C2B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6475DA" w:rsidRPr="005A4C2B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egzamin pisemny</w:t>
            </w:r>
          </w:p>
        </w:tc>
        <w:tc>
          <w:tcPr>
            <w:tcW w:w="2126" w:type="dxa"/>
          </w:tcPr>
          <w:p w:rsidR="006475DA" w:rsidRPr="005A4C2B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</w:tbl>
    <w:p w:rsidR="006475DA" w:rsidRPr="005A4C2B" w:rsidRDefault="006475DA" w:rsidP="006475DA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6475DA" w:rsidRPr="005A4C2B" w:rsidRDefault="006475DA" w:rsidP="006475DA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475DA" w:rsidRPr="005A4C2B" w:rsidTr="008121B6">
        <w:tc>
          <w:tcPr>
            <w:tcW w:w="9670" w:type="dxa"/>
          </w:tcPr>
          <w:p w:rsidR="006475DA" w:rsidRPr="005A4C2B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6475DA" w:rsidRPr="005A4C2B" w:rsidRDefault="006475DA" w:rsidP="006475DA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egzamin pisemny składający się z części opisowo-problemowej i przykładu do rozwiązania.</w:t>
            </w:r>
          </w:p>
          <w:p w:rsidR="006475DA" w:rsidRPr="005A4C2B" w:rsidRDefault="006475DA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Warunkiem otrzymania oceny 3,0 jest uzyskanie co najmniej 51% sumy punktów z poszczególnych aktywności.</w:t>
            </w:r>
          </w:p>
        </w:tc>
      </w:tr>
    </w:tbl>
    <w:p w:rsidR="006475DA" w:rsidRPr="005A4C2B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475DA" w:rsidRPr="005A4C2B" w:rsidRDefault="006475DA" w:rsidP="006475DA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6475DA" w:rsidRPr="005A4C2B" w:rsidTr="008121B6">
        <w:tc>
          <w:tcPr>
            <w:tcW w:w="4962" w:type="dxa"/>
            <w:vAlign w:val="center"/>
          </w:tcPr>
          <w:p w:rsidR="006475DA" w:rsidRPr="005A4C2B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475DA" w:rsidRPr="005A4C2B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6475DA" w:rsidRPr="005A4C2B" w:rsidTr="008121B6">
        <w:tc>
          <w:tcPr>
            <w:tcW w:w="4962" w:type="dxa"/>
          </w:tcPr>
          <w:p w:rsidR="006475DA" w:rsidRPr="005A4C2B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6475DA" w:rsidRPr="005A4C2B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12</w:t>
            </w:r>
          </w:p>
        </w:tc>
      </w:tr>
      <w:tr w:rsidR="006475DA" w:rsidRPr="005A4C2B" w:rsidTr="008121B6">
        <w:tc>
          <w:tcPr>
            <w:tcW w:w="4962" w:type="dxa"/>
          </w:tcPr>
          <w:p w:rsidR="006475DA" w:rsidRPr="005A4C2B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6475DA" w:rsidRPr="005A4C2B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6475DA" w:rsidRPr="005A4C2B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6475DA" w:rsidRPr="005A4C2B" w:rsidTr="008121B6">
        <w:tc>
          <w:tcPr>
            <w:tcW w:w="4962" w:type="dxa"/>
          </w:tcPr>
          <w:p w:rsidR="006475DA" w:rsidRPr="005A4C2B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nie kontaktowe – praca własna studenta (przygotowanie do zajęć, egzaminu)</w:t>
            </w:r>
          </w:p>
        </w:tc>
        <w:tc>
          <w:tcPr>
            <w:tcW w:w="4677" w:type="dxa"/>
          </w:tcPr>
          <w:p w:rsidR="006475DA" w:rsidRPr="005A4C2B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33</w:t>
            </w:r>
          </w:p>
        </w:tc>
      </w:tr>
      <w:tr w:rsidR="006475DA" w:rsidRPr="005A4C2B" w:rsidTr="008121B6">
        <w:tc>
          <w:tcPr>
            <w:tcW w:w="4962" w:type="dxa"/>
          </w:tcPr>
          <w:p w:rsidR="006475DA" w:rsidRPr="005A4C2B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6475DA" w:rsidRPr="005A4C2B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6475DA" w:rsidRPr="005A4C2B" w:rsidTr="008121B6">
        <w:tc>
          <w:tcPr>
            <w:tcW w:w="4962" w:type="dxa"/>
          </w:tcPr>
          <w:p w:rsidR="006475DA" w:rsidRPr="005A4C2B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6475DA" w:rsidRPr="005A4C2B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6475DA" w:rsidRPr="005A4C2B" w:rsidRDefault="006475DA" w:rsidP="006475D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6475DA" w:rsidRPr="005A4C2B" w:rsidRDefault="006475DA" w:rsidP="006475D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6475DA" w:rsidRPr="005A4C2B" w:rsidRDefault="006475DA" w:rsidP="006475DA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6475DA" w:rsidRPr="005A4C2B" w:rsidTr="008121B6">
        <w:trPr>
          <w:trHeight w:val="397"/>
        </w:trPr>
        <w:tc>
          <w:tcPr>
            <w:tcW w:w="2359" w:type="pct"/>
          </w:tcPr>
          <w:p w:rsidR="006475DA" w:rsidRPr="005A4C2B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6475DA" w:rsidRPr="005A4C2B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6475DA" w:rsidRPr="005A4C2B" w:rsidTr="008121B6">
        <w:trPr>
          <w:trHeight w:val="397"/>
        </w:trPr>
        <w:tc>
          <w:tcPr>
            <w:tcW w:w="2359" w:type="pct"/>
          </w:tcPr>
          <w:p w:rsidR="006475DA" w:rsidRPr="005A4C2B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6475DA" w:rsidRPr="005A4C2B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6475DA" w:rsidRPr="005A4C2B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6475DA" w:rsidRPr="005A4C2B" w:rsidRDefault="006475DA" w:rsidP="006475DA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6475DA" w:rsidRPr="005A4C2B" w:rsidTr="008121B6">
        <w:trPr>
          <w:trHeight w:val="397"/>
        </w:trPr>
        <w:tc>
          <w:tcPr>
            <w:tcW w:w="5000" w:type="pct"/>
          </w:tcPr>
          <w:p w:rsidR="006475DA" w:rsidRPr="005A4C2B" w:rsidRDefault="006475DA" w:rsidP="008121B6">
            <w:pPr>
              <w:pStyle w:val="Bezodstpw"/>
              <w:ind w:left="284" w:hanging="284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Literatura podstawowa: </w:t>
            </w:r>
          </w:p>
          <w:p w:rsidR="006475DA" w:rsidRPr="005A4C2B" w:rsidRDefault="006475DA" w:rsidP="006475DA">
            <w:pPr>
              <w:pStyle w:val="Bezodstpw"/>
              <w:numPr>
                <w:ilvl w:val="0"/>
                <w:numId w:val="3"/>
              </w:numPr>
              <w:ind w:left="426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Marzec J., Śliwa J., Badanie sprawozdań finansowych przedsiębiorstw i ocena ich zdolności do rozwoju,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Difin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, Warszawa  2016.</w:t>
            </w:r>
          </w:p>
          <w:p w:rsidR="006475DA" w:rsidRPr="005A4C2B" w:rsidRDefault="006475DA" w:rsidP="006475DA">
            <w:pPr>
              <w:pStyle w:val="Bezodstpw"/>
              <w:numPr>
                <w:ilvl w:val="0"/>
                <w:numId w:val="3"/>
              </w:numPr>
              <w:ind w:left="426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Olchowicz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I.,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Tłaczała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A., Sprawozdawczość finansowa według krajowych i międzynarodowych standardów MSR/MSSF,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Difin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, Warszawa 2008.</w:t>
            </w:r>
          </w:p>
          <w:p w:rsidR="006475DA" w:rsidRPr="005A4C2B" w:rsidRDefault="006475DA" w:rsidP="006475DA">
            <w:pPr>
              <w:pStyle w:val="Bezodstpw"/>
              <w:numPr>
                <w:ilvl w:val="0"/>
                <w:numId w:val="3"/>
              </w:numPr>
              <w:ind w:left="426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Krupa M., 6 etapów sprawnego przejścia z ustawy o rachunkowości na MSSF: praktyczne wskazówki jak przejść na MSSF i bezpiecznie je stosować, Wydawnictwo Wiedza i Praktyka, Warszawa 2015.</w:t>
            </w:r>
          </w:p>
        </w:tc>
      </w:tr>
      <w:tr w:rsidR="006475DA" w:rsidRPr="005A4C2B" w:rsidTr="008121B6">
        <w:trPr>
          <w:trHeight w:val="397"/>
        </w:trPr>
        <w:tc>
          <w:tcPr>
            <w:tcW w:w="5000" w:type="pct"/>
          </w:tcPr>
          <w:p w:rsidR="006475DA" w:rsidRPr="005A4C2B" w:rsidRDefault="006475DA" w:rsidP="008121B6">
            <w:pPr>
              <w:pStyle w:val="Bezodstpw"/>
              <w:ind w:left="284" w:hanging="284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Literatura uzupełniająca: </w:t>
            </w:r>
          </w:p>
          <w:p w:rsidR="006475DA" w:rsidRPr="005A4C2B" w:rsidRDefault="006475DA" w:rsidP="006475DA">
            <w:pPr>
              <w:pStyle w:val="Bezodstpw"/>
              <w:numPr>
                <w:ilvl w:val="0"/>
                <w:numId w:val="4"/>
              </w:numPr>
              <w:ind w:left="426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Filip P., Grzebyk M.,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Nesterowicz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R., Sowa B., Rachunkowość przedsiębiorstw. Podejmowanie i finansowanie działalności gospodarczej. Ewidencja. Sprawozdawczość. Wydawnictwo Uniwersytetu Rzeszowskiego, Rzeszów 2014.</w:t>
            </w:r>
          </w:p>
          <w:p w:rsidR="006475DA" w:rsidRPr="005A4C2B" w:rsidRDefault="006475DA" w:rsidP="006475DA">
            <w:pPr>
              <w:pStyle w:val="Bezodstpw"/>
              <w:numPr>
                <w:ilvl w:val="0"/>
                <w:numId w:val="4"/>
              </w:numPr>
              <w:ind w:left="426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Ustawa z dnia 29 września 1994r. o rachunkowości (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DzU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2016.1047).</w:t>
            </w:r>
          </w:p>
          <w:p w:rsidR="006475DA" w:rsidRPr="005A4C2B" w:rsidRDefault="006475DA" w:rsidP="006475DA">
            <w:pPr>
              <w:pStyle w:val="Bezodstpw"/>
              <w:numPr>
                <w:ilvl w:val="0"/>
                <w:numId w:val="4"/>
              </w:numPr>
              <w:ind w:left="426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Bieżąca prasa specjalistyczna, miesięcznik „ Rachunkowość ” i  "Buchalter".</w:t>
            </w:r>
          </w:p>
        </w:tc>
      </w:tr>
    </w:tbl>
    <w:p w:rsidR="006475DA" w:rsidRPr="005A4C2B" w:rsidRDefault="006475DA" w:rsidP="006475D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6475DA" w:rsidRPr="005A4C2B" w:rsidRDefault="006475DA" w:rsidP="006475DA">
      <w:pPr>
        <w:spacing w:line="240" w:lineRule="auto"/>
        <w:rPr>
          <w:rFonts w:ascii="Corbel" w:hAnsi="Corbel"/>
          <w:bCs/>
          <w:i/>
          <w:sz w:val="21"/>
          <w:szCs w:val="21"/>
        </w:rPr>
      </w:pPr>
      <w:r w:rsidRPr="005A4C2B">
        <w:rPr>
          <w:rFonts w:ascii="Corbel" w:hAnsi="Corbel"/>
          <w:b/>
          <w:bCs/>
          <w:sz w:val="21"/>
          <w:szCs w:val="21"/>
        </w:rPr>
        <w:t xml:space="preserve">   </w:t>
      </w:r>
      <w:r w:rsidRPr="005A4C2B">
        <w:rPr>
          <w:rFonts w:ascii="Corbel" w:hAnsi="Corbel"/>
          <w:b/>
          <w:bCs/>
          <w:sz w:val="21"/>
          <w:szCs w:val="21"/>
        </w:rPr>
        <w:tab/>
      </w:r>
      <w:r w:rsidRPr="005A4C2B">
        <w:rPr>
          <w:rFonts w:ascii="Corbel" w:hAnsi="Corbel"/>
          <w:b/>
          <w:bCs/>
          <w:sz w:val="21"/>
          <w:szCs w:val="21"/>
        </w:rPr>
        <w:tab/>
      </w:r>
      <w:r w:rsidRPr="005A4C2B">
        <w:rPr>
          <w:rFonts w:ascii="Corbel" w:hAnsi="Corbel"/>
          <w:b/>
          <w:bCs/>
          <w:sz w:val="21"/>
          <w:szCs w:val="21"/>
        </w:rPr>
        <w:tab/>
      </w:r>
      <w:r w:rsidRPr="005A4C2B">
        <w:rPr>
          <w:rFonts w:ascii="Corbel" w:hAnsi="Corbel"/>
          <w:b/>
          <w:bCs/>
          <w:sz w:val="21"/>
          <w:szCs w:val="21"/>
        </w:rPr>
        <w:tab/>
      </w:r>
      <w:r w:rsidRPr="005A4C2B">
        <w:rPr>
          <w:rFonts w:ascii="Corbel" w:hAnsi="Corbel"/>
          <w:b/>
          <w:bCs/>
          <w:sz w:val="21"/>
          <w:szCs w:val="21"/>
        </w:rPr>
        <w:tab/>
      </w:r>
      <w:r w:rsidRPr="005A4C2B">
        <w:rPr>
          <w:rFonts w:ascii="Corbel" w:hAnsi="Corbel"/>
          <w:b/>
          <w:bCs/>
          <w:sz w:val="21"/>
          <w:szCs w:val="21"/>
        </w:rPr>
        <w:tab/>
      </w:r>
      <w:r w:rsidRPr="005A4C2B">
        <w:rPr>
          <w:rFonts w:ascii="Corbel" w:hAnsi="Corbel"/>
          <w:b/>
          <w:bCs/>
          <w:sz w:val="21"/>
          <w:szCs w:val="21"/>
        </w:rPr>
        <w:tab/>
      </w:r>
    </w:p>
    <w:p w:rsidR="006475DA" w:rsidRPr="005A4C2B" w:rsidRDefault="006475DA" w:rsidP="006475DA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041E1"/>
    <w:multiLevelType w:val="hybridMultilevel"/>
    <w:tmpl w:val="4192C82C"/>
    <w:lvl w:ilvl="0" w:tplc="E63071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5450AA"/>
    <w:multiLevelType w:val="hybridMultilevel"/>
    <w:tmpl w:val="9C1EC8E6"/>
    <w:lvl w:ilvl="0" w:tplc="98E05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B5875"/>
    <w:multiLevelType w:val="hybridMultilevel"/>
    <w:tmpl w:val="8AAA25F4"/>
    <w:lvl w:ilvl="0" w:tplc="BC00EC6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475DA"/>
    <w:rsid w:val="006475DA"/>
    <w:rsid w:val="009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75D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75DA"/>
    <w:pPr>
      <w:ind w:left="720"/>
      <w:contextualSpacing/>
    </w:pPr>
  </w:style>
  <w:style w:type="paragraph" w:customStyle="1" w:styleId="Default">
    <w:name w:val="Default"/>
    <w:uiPriority w:val="99"/>
    <w:rsid w:val="006475D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6475D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475D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6475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475DA"/>
    <w:rPr>
      <w:rFonts w:ascii="Calibri" w:eastAsia="Calibri" w:hAnsi="Calibri" w:cs="Times New Roman"/>
    </w:rPr>
  </w:style>
  <w:style w:type="paragraph" w:customStyle="1" w:styleId="Odpowiedzi">
    <w:name w:val="Odpowiedzi"/>
    <w:basedOn w:val="Normalny"/>
    <w:rsid w:val="006475D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475D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475D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475D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475D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6475D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6475D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995</Words>
  <Characters>5971</Characters>
  <Application>Microsoft Office Word</Application>
  <DocSecurity>0</DocSecurity>
  <Lines>49</Lines>
  <Paragraphs>13</Paragraphs>
  <ScaleCrop>false</ScaleCrop>
  <Company/>
  <LinksUpToDate>false</LinksUpToDate>
  <CharactersWithSpaces>6953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2019-02-03T20:10:00Z</dcterms:created>
  <dcterms:modified xsi:type="dcterms:W3CDTF">2019-02-03T20:10:00Z</dcterms:modified>
</cp:coreProperties>
</file>